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F8" w:rsidRPr="00B148BE" w:rsidRDefault="002B31F8" w:rsidP="002B31F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B31F8" w:rsidRPr="00B148BE" w:rsidRDefault="002B31F8" w:rsidP="002B31F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2B31F8" w:rsidRPr="00B148BE" w:rsidRDefault="002B31F8" w:rsidP="002B31F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2B31F8" w:rsidRPr="00B148BE" w:rsidRDefault="002B31F8" w:rsidP="002B31F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1F8" w:rsidRPr="00B148BE" w:rsidRDefault="002B31F8" w:rsidP="002B31F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31F8" w:rsidRPr="00B148BE" w:rsidRDefault="002B31F8" w:rsidP="002B31F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седьмой</w:t>
      </w:r>
      <w:r w:rsidRPr="00B148BE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2B31F8" w:rsidRPr="00B148BE" w:rsidRDefault="002B31F8" w:rsidP="002B31F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b/>
          <w:sz w:val="28"/>
          <w:szCs w:val="28"/>
        </w:rPr>
        <w:t>с. Мереть</w:t>
      </w:r>
    </w:p>
    <w:p w:rsidR="002B31F8" w:rsidRPr="00B148BE" w:rsidRDefault="002B31F8" w:rsidP="002B31F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31F8" w:rsidRPr="002B31F8" w:rsidRDefault="002B31F8" w:rsidP="002B31F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12.04.2016</w:t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Pr="002B31F8">
        <w:rPr>
          <w:rFonts w:ascii="Times New Roman" w:hAnsi="Times New Roman" w:cs="Times New Roman"/>
          <w:sz w:val="28"/>
          <w:szCs w:val="28"/>
        </w:rPr>
        <w:t>40</w:t>
      </w:r>
    </w:p>
    <w:p w:rsidR="002B31F8" w:rsidRPr="00B148BE" w:rsidRDefault="002B31F8" w:rsidP="002B31F8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1F8" w:rsidRPr="00B148BE" w:rsidRDefault="002B31F8" w:rsidP="002B31F8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Совета депутатов </w:t>
      </w:r>
      <w:r w:rsidRPr="00B148BE">
        <w:rPr>
          <w:rFonts w:ascii="Times New Roman" w:hAnsi="Times New Roman" w:cs="Times New Roman"/>
          <w:sz w:val="28"/>
          <w:szCs w:val="28"/>
        </w:rPr>
        <w:t>Меретского сельсовета</w:t>
      </w:r>
    </w:p>
    <w:p w:rsidR="002B31F8" w:rsidRPr="00B148BE" w:rsidRDefault="002B31F8" w:rsidP="002B31F8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2B31F8" w:rsidRPr="00B148BE" w:rsidRDefault="002B31F8" w:rsidP="002B31F8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29.12.2014 № 160 «О передачи осуществления части полномочий органами местного самоуправления Сузунского района»</w:t>
      </w:r>
    </w:p>
    <w:p w:rsidR="002B31F8" w:rsidRPr="00B148BE" w:rsidRDefault="002B31F8" w:rsidP="002B3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1F8" w:rsidRPr="00B148BE" w:rsidRDefault="002B31F8" w:rsidP="002B31F8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148B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148B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48B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и </w:t>
      </w:r>
      <w:r w:rsidRPr="00B148BE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48BE">
        <w:rPr>
          <w:rFonts w:ascii="Times New Roman" w:hAnsi="Times New Roman" w:cs="Times New Roman"/>
          <w:sz w:val="28"/>
          <w:szCs w:val="28"/>
        </w:rPr>
        <w:t xml:space="preserve"> Меретского сельсовета Сузунского района Новосибирской области, Совет депутатов Меретского сельсовета Сузунского района Новосибирской области</w:t>
      </w:r>
    </w:p>
    <w:p w:rsidR="002B31F8" w:rsidRPr="00B148BE" w:rsidRDefault="002B31F8" w:rsidP="002B31F8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31F8" w:rsidRPr="00B148BE" w:rsidRDefault="002B31F8" w:rsidP="002B31F8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РЕШИЛ:</w:t>
      </w:r>
    </w:p>
    <w:p w:rsidR="002B31F8" w:rsidRPr="00B148BE" w:rsidRDefault="002B31F8" w:rsidP="002B31F8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Решение 58 сессии Совета депутатов Меретского сельсовета Сузунского района Новосибирской области от 29.12.2014 № 160 « О передачи осуществления части полномочий органам местного самоуправления Сузунского района» отменить.</w:t>
      </w:r>
    </w:p>
    <w:p w:rsidR="002B31F8" w:rsidRPr="00B148BE" w:rsidRDefault="002B31F8" w:rsidP="002B31F8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48BE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Pr="00B148BE">
        <w:rPr>
          <w:rFonts w:ascii="Times New Roman" w:hAnsi="Times New Roman" w:cs="Times New Roman"/>
          <w:sz w:val="28"/>
          <w:szCs w:val="28"/>
        </w:rPr>
        <w:t xml:space="preserve"> решение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148BE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 «Меретский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Меретского сельсовета.</w:t>
      </w:r>
    </w:p>
    <w:p w:rsidR="002B31F8" w:rsidRDefault="002B31F8" w:rsidP="002B31F8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1F8" w:rsidRPr="00B148BE" w:rsidRDefault="002B31F8" w:rsidP="002B31F8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1F8" w:rsidRPr="00B148BE" w:rsidRDefault="002B31F8" w:rsidP="002B31F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Глава Меретского сельсовета</w:t>
      </w:r>
    </w:p>
    <w:p w:rsidR="002B31F8" w:rsidRPr="00B148BE" w:rsidRDefault="002B31F8" w:rsidP="002B31F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Сузунского района</w:t>
      </w:r>
    </w:p>
    <w:p w:rsidR="002B31F8" w:rsidRPr="00B148BE" w:rsidRDefault="002B31F8" w:rsidP="002B31F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2B31F8" w:rsidRPr="00B148BE" w:rsidRDefault="002B31F8" w:rsidP="002B31F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31F8" w:rsidRPr="00B148BE" w:rsidRDefault="002B31F8" w:rsidP="002B31F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B31F8" w:rsidRPr="00B148BE" w:rsidRDefault="002B31F8" w:rsidP="002B31F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Меретского сельсовета</w:t>
      </w:r>
    </w:p>
    <w:p w:rsidR="002B31F8" w:rsidRPr="00B148BE" w:rsidRDefault="002B31F8" w:rsidP="002B31F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Сузунского района</w:t>
      </w:r>
    </w:p>
    <w:p w:rsidR="002B31F8" w:rsidRPr="002B31F8" w:rsidRDefault="002B31F8" w:rsidP="00B148BE">
      <w:pPr>
        <w:spacing w:after="0"/>
        <w:rPr>
          <w:rFonts w:ascii="Times New Roman" w:hAnsi="Times New Roman" w:cs="Times New Roman"/>
          <w:lang w:val="en-US"/>
        </w:rPr>
      </w:pPr>
      <w:r w:rsidRPr="00B148B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48BE">
        <w:rPr>
          <w:rFonts w:ascii="Times New Roman" w:hAnsi="Times New Roman" w:cs="Times New Roman"/>
          <w:sz w:val="28"/>
          <w:szCs w:val="28"/>
        </w:rPr>
        <w:t xml:space="preserve">   О.Ю. Фёдоров</w:t>
      </w:r>
    </w:p>
    <w:sectPr w:rsidR="002B31F8" w:rsidRPr="002B31F8" w:rsidSect="00561C0C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CDB" w:rsidRDefault="00895CDB" w:rsidP="005166E9">
      <w:pPr>
        <w:spacing w:after="0" w:line="240" w:lineRule="auto"/>
      </w:pPr>
      <w:r>
        <w:separator/>
      </w:r>
    </w:p>
  </w:endnote>
  <w:endnote w:type="continuationSeparator" w:id="1">
    <w:p w:rsidR="00895CDB" w:rsidRDefault="00895CDB" w:rsidP="0051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F7" w:rsidRDefault="009B6D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F7" w:rsidRDefault="009B6D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CDB" w:rsidRDefault="00895CDB" w:rsidP="005166E9">
      <w:pPr>
        <w:spacing w:after="0" w:line="240" w:lineRule="auto"/>
      </w:pPr>
      <w:r>
        <w:separator/>
      </w:r>
    </w:p>
  </w:footnote>
  <w:footnote w:type="continuationSeparator" w:id="1">
    <w:p w:rsidR="00895CDB" w:rsidRDefault="00895CDB" w:rsidP="0051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1F5"/>
    <w:multiLevelType w:val="multilevel"/>
    <w:tmpl w:val="EA205E4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48BE"/>
    <w:rsid w:val="0008177D"/>
    <w:rsid w:val="000A5F83"/>
    <w:rsid w:val="00191E76"/>
    <w:rsid w:val="001D0910"/>
    <w:rsid w:val="001F43E9"/>
    <w:rsid w:val="002B31F8"/>
    <w:rsid w:val="003A42ED"/>
    <w:rsid w:val="0049529C"/>
    <w:rsid w:val="005056CE"/>
    <w:rsid w:val="005166E9"/>
    <w:rsid w:val="0052789C"/>
    <w:rsid w:val="00561C0C"/>
    <w:rsid w:val="006916CF"/>
    <w:rsid w:val="00693103"/>
    <w:rsid w:val="006D23E8"/>
    <w:rsid w:val="006D6FAB"/>
    <w:rsid w:val="007B1FDD"/>
    <w:rsid w:val="00832165"/>
    <w:rsid w:val="008945A6"/>
    <w:rsid w:val="00895CDB"/>
    <w:rsid w:val="00943752"/>
    <w:rsid w:val="00953D0B"/>
    <w:rsid w:val="009B6DF7"/>
    <w:rsid w:val="009D4780"/>
    <w:rsid w:val="00AD2271"/>
    <w:rsid w:val="00B148BE"/>
    <w:rsid w:val="00B713E3"/>
    <w:rsid w:val="00B81EC5"/>
    <w:rsid w:val="00BF68BB"/>
    <w:rsid w:val="00C27743"/>
    <w:rsid w:val="00CD5B49"/>
    <w:rsid w:val="00E35930"/>
    <w:rsid w:val="00E37519"/>
    <w:rsid w:val="00EF6880"/>
    <w:rsid w:val="00FC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0C"/>
  </w:style>
  <w:style w:type="paragraph" w:styleId="2">
    <w:name w:val="heading 2"/>
    <w:basedOn w:val="a"/>
    <w:next w:val="a"/>
    <w:link w:val="20"/>
    <w:qFormat/>
    <w:rsid w:val="0052789C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B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qFormat/>
    <w:rsid w:val="000817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081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link w:val="a8"/>
    <w:qFormat/>
    <w:rsid w:val="00081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08177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Без интервала Знак"/>
    <w:link w:val="aa"/>
    <w:uiPriority w:val="1"/>
    <w:locked/>
    <w:rsid w:val="0008177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08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5"/>
    <w:locked/>
    <w:rsid w:val="0008177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1D09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semiHidden/>
    <w:unhideWhenUsed/>
    <w:rsid w:val="001D0910"/>
    <w:rPr>
      <w:color w:val="0000FF"/>
      <w:u w:val="single"/>
    </w:rPr>
  </w:style>
  <w:style w:type="character" w:customStyle="1" w:styleId="ad">
    <w:name w:val="Цветовое выделение"/>
    <w:rsid w:val="0052789C"/>
    <w:rPr>
      <w:b/>
      <w:bCs/>
      <w:color w:val="000080"/>
    </w:rPr>
  </w:style>
  <w:style w:type="paragraph" w:customStyle="1" w:styleId="ae">
    <w:name w:val="Прижатый влево"/>
    <w:basedOn w:val="a"/>
    <w:next w:val="a"/>
    <w:rsid w:val="00527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52789C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rsid w:val="00527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52789C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10"/>
    <w:rsid w:val="0052789C"/>
    <w:rPr>
      <w:shd w:val="clear" w:color="auto" w:fill="FFFFFF"/>
    </w:rPr>
  </w:style>
  <w:style w:type="paragraph" w:customStyle="1" w:styleId="10">
    <w:name w:val="Основной текст1"/>
    <w:basedOn w:val="a"/>
    <w:link w:val="af1"/>
    <w:rsid w:val="0052789C"/>
    <w:pPr>
      <w:widowControl w:val="0"/>
      <w:shd w:val="clear" w:color="auto" w:fill="FFFFFF"/>
      <w:spacing w:before="60" w:after="0" w:line="312" w:lineRule="exact"/>
      <w:jc w:val="center"/>
    </w:pPr>
  </w:style>
  <w:style w:type="character" w:customStyle="1" w:styleId="21">
    <w:name w:val="Основной текст (2)_"/>
    <w:link w:val="22"/>
    <w:rsid w:val="0052789C"/>
    <w:rPr>
      <w:b/>
      <w:bCs/>
      <w:shd w:val="clear" w:color="auto" w:fill="FFFFFF"/>
    </w:rPr>
  </w:style>
  <w:style w:type="character" w:customStyle="1" w:styleId="af2">
    <w:name w:val="Основной текст + Полужирный"/>
    <w:rsid w:val="005278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789C"/>
    <w:pPr>
      <w:widowControl w:val="0"/>
      <w:shd w:val="clear" w:color="auto" w:fill="FFFFFF"/>
      <w:spacing w:before="300" w:after="60" w:line="0" w:lineRule="atLeast"/>
      <w:jc w:val="center"/>
    </w:pPr>
    <w:rPr>
      <w:b/>
      <w:bCs/>
    </w:rPr>
  </w:style>
  <w:style w:type="character" w:customStyle="1" w:styleId="af3">
    <w:name w:val="Гипертекстовая ссылка"/>
    <w:basedOn w:val="a0"/>
    <w:uiPriority w:val="99"/>
    <w:rsid w:val="006916CF"/>
    <w:rPr>
      <w:color w:val="106BBE"/>
    </w:rPr>
  </w:style>
  <w:style w:type="table" w:styleId="af4">
    <w:name w:val="Table Grid"/>
    <w:basedOn w:val="a1"/>
    <w:uiPriority w:val="59"/>
    <w:rsid w:val="00CD5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9B6D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B6DF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B6D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  <w:lang w:eastAsia="en-US"/>
    </w:rPr>
  </w:style>
  <w:style w:type="paragraph" w:customStyle="1" w:styleId="ConsPlusNormal">
    <w:name w:val="ConsPlusNormal"/>
    <w:rsid w:val="009B6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2016-04-19T08:11:00Z</cp:lastPrinted>
  <dcterms:created xsi:type="dcterms:W3CDTF">2016-04-12T03:30:00Z</dcterms:created>
  <dcterms:modified xsi:type="dcterms:W3CDTF">2016-05-30T10:55:00Z</dcterms:modified>
</cp:coreProperties>
</file>