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девятнадцатой сессии пятого созыва</w:t>
      </w:r>
    </w:p>
    <w:p w:rsidR="00C03B23" w:rsidRDefault="00C03B23" w:rsidP="00C03B2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C03B23" w:rsidRDefault="00C03B23" w:rsidP="00C03B2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23" w:rsidRPr="00F142B6" w:rsidRDefault="00C03B23" w:rsidP="00C03B2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31.07.2017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94</w:t>
      </w:r>
    </w:p>
    <w:p w:rsidR="00C03B23" w:rsidRPr="00F142B6" w:rsidRDefault="00C03B23" w:rsidP="00C03B2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23" w:rsidRDefault="00C03B23" w:rsidP="00C03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B23" w:rsidRDefault="00C03B23" w:rsidP="00C03B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E3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 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28.02.2017 № 72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</w:t>
      </w:r>
    </w:p>
    <w:p w:rsidR="00C03B23" w:rsidRPr="005062D8" w:rsidRDefault="00C03B23" w:rsidP="00C03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3B23" w:rsidRPr="005062D8" w:rsidRDefault="00C03B23" w:rsidP="00C03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03B23" w:rsidRDefault="00C03B23" w:rsidP="00C03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C03B23" w:rsidRDefault="00C03B23" w:rsidP="00C03B23">
      <w:pPr>
        <w:pStyle w:val="a3"/>
        <w:tabs>
          <w:tab w:val="left" w:pos="708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</w:t>
      </w:r>
    </w:p>
    <w:p w:rsidR="00C03B23" w:rsidRDefault="00C03B23" w:rsidP="00C03B23">
      <w:pPr>
        <w:pStyle w:val="a3"/>
        <w:tabs>
          <w:tab w:val="left" w:pos="708"/>
        </w:tabs>
        <w:suppressAutoHyphens/>
        <w:ind w:firstLine="0"/>
        <w:rPr>
          <w:szCs w:val="28"/>
        </w:rPr>
      </w:pPr>
      <w:r>
        <w:rPr>
          <w:szCs w:val="28"/>
        </w:rPr>
        <w:t>РЕШИЛ:</w:t>
      </w:r>
    </w:p>
    <w:p w:rsidR="00C03B23" w:rsidRDefault="00C03B23" w:rsidP="00C03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rStyle w:val="s4"/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28.02.2017  № 72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 следующие изменения:</w:t>
      </w:r>
    </w:p>
    <w:p w:rsidR="00C03B23" w:rsidRPr="005062D8" w:rsidRDefault="00C03B23" w:rsidP="00C03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3B23" w:rsidRDefault="00C03B23" w:rsidP="00C03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 положения после слов «Оплата труда» дополнить словом «Главы»;</w:t>
      </w:r>
    </w:p>
    <w:p w:rsidR="00C03B23" w:rsidRDefault="00C03B23" w:rsidP="00C03B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пункте 3.1 положения слова «и материальная помощь» исключить;</w:t>
      </w:r>
    </w:p>
    <w:p w:rsidR="00C03B23" w:rsidRDefault="00C03B23" w:rsidP="00C03B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1.3.</w:t>
      </w:r>
      <w:r w:rsidRPr="0043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  3.10 изложить в следующей редакции: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«</w:t>
      </w:r>
      <w:r w:rsidRPr="00E37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3.10.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37F8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</w:t>
      </w:r>
      <w:proofErr w:type="gramStart"/>
      <w:r w:rsidRPr="00E37F8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proofErr w:type="gramEnd"/>
    </w:p>
    <w:p w:rsidR="00C03B23" w:rsidRPr="005062D8" w:rsidRDefault="00C03B23" w:rsidP="00C03B23">
      <w:pPr>
        <w:pStyle w:val="ConsPlusTitle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C03B23" w:rsidRPr="004370AC" w:rsidRDefault="00C03B23" w:rsidP="00C03B23">
      <w:pPr>
        <w:pStyle w:val="ConsPlusTitle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370AC">
        <w:rPr>
          <w:rFonts w:ascii="Times New Roman" w:hAnsi="Times New Roman"/>
          <w:b w:val="0"/>
          <w:sz w:val="28"/>
          <w:szCs w:val="28"/>
        </w:rPr>
        <w:t>2. Опубликовать настоящее постановление в информационном бюллетене "</w:t>
      </w:r>
      <w:proofErr w:type="spellStart"/>
      <w:r w:rsidRPr="004370AC">
        <w:rPr>
          <w:rFonts w:ascii="Times New Roman" w:hAnsi="Times New Roman"/>
          <w:b w:val="0"/>
          <w:sz w:val="28"/>
          <w:szCs w:val="28"/>
        </w:rPr>
        <w:t>Меретский</w:t>
      </w:r>
      <w:proofErr w:type="spellEnd"/>
      <w:r w:rsidRPr="004370AC">
        <w:rPr>
          <w:rFonts w:ascii="Times New Roman" w:hAnsi="Times New Roman"/>
          <w:b w:val="0"/>
          <w:sz w:val="28"/>
          <w:szCs w:val="28"/>
        </w:rPr>
        <w:t xml:space="preserve"> вестник" и разместить  на официальном сайте администрации </w:t>
      </w:r>
      <w:proofErr w:type="spellStart"/>
      <w:r w:rsidRPr="004370AC">
        <w:rPr>
          <w:rFonts w:ascii="Times New Roman" w:hAnsi="Times New Roman"/>
          <w:b w:val="0"/>
          <w:sz w:val="28"/>
          <w:szCs w:val="28"/>
        </w:rPr>
        <w:lastRenderedPageBreak/>
        <w:t>Меретского</w:t>
      </w:r>
      <w:proofErr w:type="spellEnd"/>
      <w:r w:rsidRPr="004370AC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4370AC">
        <w:rPr>
          <w:rFonts w:ascii="Times New Roman" w:hAnsi="Times New Roman"/>
          <w:b w:val="0"/>
          <w:sz w:val="28"/>
          <w:szCs w:val="28"/>
        </w:rPr>
        <w:t>Сузунского</w:t>
      </w:r>
      <w:proofErr w:type="spellEnd"/>
      <w:r w:rsidRPr="004370AC">
        <w:rPr>
          <w:rFonts w:ascii="Times New Roman" w:hAnsi="Times New Roman"/>
          <w:b w:val="0"/>
          <w:sz w:val="28"/>
          <w:szCs w:val="28"/>
        </w:rPr>
        <w:t xml:space="preserve">  района Новосибирской области в сети Интернет.</w:t>
      </w:r>
    </w:p>
    <w:p w:rsidR="00C03B23" w:rsidRPr="004370AC" w:rsidRDefault="00C03B23" w:rsidP="00C03B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3B23" w:rsidRPr="004370AC" w:rsidRDefault="00C03B23" w:rsidP="00C03B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3B2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03B2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03B2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     О.Ю.Федоров     </w:t>
      </w:r>
    </w:p>
    <w:p w:rsidR="00C03B2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03B23" w:rsidRPr="00CF1D36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       А.Ю.Дерябин</w:t>
      </w:r>
    </w:p>
    <w:p w:rsidR="00C03B23" w:rsidRPr="00CF1D36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B23" w:rsidRPr="00766FB3" w:rsidRDefault="00C03B23" w:rsidP="00C03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1A3" w:rsidRDefault="005771A3"/>
    <w:sectPr w:rsidR="0057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3B23"/>
    <w:rsid w:val="005771A3"/>
    <w:rsid w:val="00C0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03B23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03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03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4">
    <w:name w:val="s4"/>
    <w:basedOn w:val="a0"/>
    <w:rsid w:val="00C03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2017-12-28T07:30:00Z</dcterms:created>
  <dcterms:modified xsi:type="dcterms:W3CDTF">2017-12-28T07:31:00Z</dcterms:modified>
</cp:coreProperties>
</file>